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270317A7"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B7559D">
        <w:rPr>
          <w:rFonts w:ascii="Poppins" w:eastAsia="Poppins" w:hAnsi="Poppins" w:cstheme="minorBidi"/>
          <w:b/>
          <w:bCs/>
          <w:color w:val="000000" w:themeColor="text1"/>
          <w:kern w:val="24"/>
          <w:sz w:val="22"/>
          <w:szCs w:val="22"/>
        </w:rPr>
        <w:t>ASSISTANT</w:t>
      </w:r>
      <w:r w:rsidR="00AC21C3">
        <w:rPr>
          <w:rFonts w:ascii="Poppins" w:eastAsia="Poppins" w:hAnsi="Poppins" w:cstheme="minorBidi"/>
          <w:b/>
          <w:bCs/>
          <w:color w:val="000000" w:themeColor="text1"/>
          <w:kern w:val="24"/>
          <w:sz w:val="22"/>
          <w:szCs w:val="22"/>
        </w:rPr>
        <w:t xml:space="preserve">(E) </w:t>
      </w:r>
      <w:r w:rsidR="00B7559D">
        <w:rPr>
          <w:rFonts w:ascii="Poppins" w:eastAsia="Poppins" w:hAnsi="Poppins" w:cstheme="minorBidi"/>
          <w:b/>
          <w:bCs/>
          <w:color w:val="000000" w:themeColor="text1"/>
          <w:kern w:val="24"/>
          <w:sz w:val="22"/>
          <w:szCs w:val="22"/>
        </w:rPr>
        <w:t>RECRUTEMENT ET RELATIONS ECOLES</w:t>
      </w:r>
      <w:r w:rsidR="00EF2B03">
        <w:rPr>
          <w:rFonts w:ascii="Poppins" w:eastAsia="Poppins" w:hAnsi="Poppins" w:cstheme="minorBidi"/>
          <w:b/>
          <w:bCs/>
          <w:color w:val="000000" w:themeColor="text1"/>
          <w:kern w:val="24"/>
          <w:sz w:val="22"/>
          <w:szCs w:val="22"/>
        </w:rPr>
        <w:t xml:space="preserve"> EN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A6577C"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A6577C">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A6577C"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A6577C">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010606E2" w14:textId="12D822F8" w:rsidR="00FE2472"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 xml:space="preserve">Sous le contrôle et la responsabilité </w:t>
      </w:r>
      <w:r w:rsidR="005D0C42">
        <w:rPr>
          <w:rFonts w:ascii="Poppins" w:eastAsiaTheme="minorEastAsia" w:hAnsi="Poppins" w:cs="Poppins"/>
          <w:b/>
          <w:bCs/>
          <w:kern w:val="24"/>
          <w:sz w:val="20"/>
          <w:szCs w:val="20"/>
          <w:lang w:val="fr-FR"/>
        </w:rPr>
        <w:t xml:space="preserve">de notre </w:t>
      </w:r>
      <w:r w:rsidR="005D12F4">
        <w:rPr>
          <w:rFonts w:ascii="Poppins" w:eastAsiaTheme="minorEastAsia" w:hAnsi="Poppins" w:cs="Poppins"/>
          <w:b/>
          <w:bCs/>
          <w:kern w:val="24"/>
          <w:sz w:val="20"/>
          <w:szCs w:val="20"/>
          <w:lang w:val="fr-FR"/>
        </w:rPr>
        <w:t xml:space="preserve">responsable </w:t>
      </w:r>
      <w:r w:rsidR="005D0C42">
        <w:rPr>
          <w:rFonts w:ascii="Poppins" w:eastAsiaTheme="minorEastAsia" w:hAnsi="Poppins" w:cs="Poppins"/>
          <w:b/>
          <w:bCs/>
          <w:kern w:val="24"/>
          <w:sz w:val="20"/>
          <w:szCs w:val="20"/>
          <w:lang w:val="fr-FR"/>
        </w:rPr>
        <w:t>Pôle Talent</w:t>
      </w:r>
      <w:r w:rsidRPr="00EB4CF1">
        <w:rPr>
          <w:rFonts w:ascii="Poppins" w:eastAsiaTheme="minorEastAsia" w:hAnsi="Poppins" w:cs="Poppins"/>
          <w:b/>
          <w:bCs/>
          <w:kern w:val="24"/>
          <w:sz w:val="20"/>
          <w:szCs w:val="20"/>
          <w:lang w:val="fr-FR"/>
        </w:rPr>
        <w:t>,</w:t>
      </w:r>
    </w:p>
    <w:p w14:paraId="26550AA0" w14:textId="236F5469" w:rsidR="00FE2472" w:rsidRPr="00EB4CF1"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 xml:space="preserve"> </w:t>
      </w:r>
    </w:p>
    <w:p w14:paraId="1AAF10D9" w14:textId="0EA8472A" w:rsidR="007076E7" w:rsidRDefault="00DC3A94" w:rsidP="00D01260">
      <w:pPr>
        <w:spacing w:after="0"/>
        <w:rPr>
          <w:rFonts w:ascii="Poppins" w:hAnsi="Poppins" w:cs="Poppins"/>
          <w:b/>
          <w:bCs/>
          <w:sz w:val="20"/>
          <w:szCs w:val="20"/>
          <w:lang w:val="fr-FR"/>
        </w:rPr>
      </w:pPr>
      <w:r>
        <w:rPr>
          <w:rFonts w:ascii="Poppins" w:hAnsi="Poppins" w:cs="Poppins"/>
          <w:b/>
          <w:bCs/>
          <w:sz w:val="20"/>
          <w:szCs w:val="20"/>
          <w:lang w:val="fr-FR"/>
        </w:rPr>
        <w:t>Acteur clé dans l</w:t>
      </w:r>
      <w:r w:rsidR="00137B29">
        <w:rPr>
          <w:rFonts w:ascii="Poppins" w:hAnsi="Poppins" w:cs="Poppins"/>
          <w:b/>
          <w:bCs/>
          <w:sz w:val="20"/>
          <w:szCs w:val="20"/>
          <w:lang w:val="fr-FR"/>
        </w:rPr>
        <w:t xml:space="preserve">a construction </w:t>
      </w:r>
      <w:r w:rsidR="00464695">
        <w:rPr>
          <w:rFonts w:ascii="Poppins" w:hAnsi="Poppins" w:cs="Poppins"/>
          <w:b/>
          <w:bCs/>
          <w:sz w:val="20"/>
          <w:szCs w:val="20"/>
          <w:lang w:val="fr-FR"/>
        </w:rPr>
        <w:t>de nos équipes</w:t>
      </w:r>
      <w:r w:rsidR="00D01260">
        <w:rPr>
          <w:rFonts w:ascii="Poppins" w:hAnsi="Poppins" w:cs="Poppins"/>
          <w:b/>
          <w:bCs/>
          <w:sz w:val="20"/>
          <w:szCs w:val="20"/>
          <w:lang w:val="fr-FR"/>
        </w:rPr>
        <w:t>, vous travaillerez en étroite collaboration avec nos responsables recrutement</w:t>
      </w:r>
      <w:r>
        <w:rPr>
          <w:rFonts w:ascii="Poppins" w:hAnsi="Poppins" w:cs="Poppins"/>
          <w:b/>
          <w:bCs/>
          <w:sz w:val="20"/>
          <w:szCs w:val="20"/>
          <w:lang w:val="fr-FR"/>
        </w:rPr>
        <w:t xml:space="preserve"> </w:t>
      </w:r>
      <w:r w:rsidR="007076E7" w:rsidRPr="007076E7">
        <w:rPr>
          <w:rFonts w:ascii="Poppins" w:hAnsi="Poppins" w:cs="Poppins"/>
          <w:b/>
          <w:bCs/>
          <w:sz w:val="20"/>
          <w:szCs w:val="20"/>
          <w:lang w:val="fr-FR"/>
        </w:rPr>
        <w:t>:</w:t>
      </w:r>
    </w:p>
    <w:p w14:paraId="79738CCB" w14:textId="77777777" w:rsidR="00D01260" w:rsidRDefault="00D01260" w:rsidP="00D01260">
      <w:pPr>
        <w:spacing w:after="0"/>
        <w:rPr>
          <w:rFonts w:ascii="Poppins" w:eastAsia="Times New Roman" w:hAnsi="Poppins" w:cs="Poppins"/>
          <w:color w:val="000000"/>
          <w:sz w:val="20"/>
          <w:szCs w:val="20"/>
          <w:lang w:val="fr-FR" w:eastAsia="en-GB"/>
        </w:rPr>
      </w:pPr>
    </w:p>
    <w:p w14:paraId="27496AAD" w14:textId="2C51BADF" w:rsidR="002A033E" w:rsidRPr="00EF2B03" w:rsidRDefault="001A1A5C"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 xml:space="preserve">Vous </w:t>
      </w:r>
      <w:r w:rsidR="00D72693">
        <w:rPr>
          <w:rFonts w:ascii="Poppins" w:eastAsia="Times New Roman" w:hAnsi="Poppins" w:cs="Poppins"/>
          <w:color w:val="000000"/>
          <w:sz w:val="20"/>
          <w:szCs w:val="20"/>
          <w:lang w:val="fr-FR" w:eastAsia="en-GB"/>
        </w:rPr>
        <w:t>analyserez et définirez le besoin de recrutement de nos clients internes, participerez à définir la stratégie de sourcing et de recrutement</w:t>
      </w:r>
      <w:r w:rsidR="003F628F">
        <w:rPr>
          <w:rFonts w:ascii="Poppins" w:eastAsia="Times New Roman" w:hAnsi="Poppins" w:cs="Poppins"/>
          <w:color w:val="000000"/>
          <w:sz w:val="20"/>
          <w:szCs w:val="20"/>
          <w:lang w:val="fr-FR" w:eastAsia="en-GB"/>
        </w:rPr>
        <w:t>, rédigerez des annonces</w:t>
      </w:r>
      <w:r w:rsidR="002A2EEB">
        <w:rPr>
          <w:rFonts w:ascii="Poppins" w:eastAsia="Times New Roman" w:hAnsi="Poppins" w:cs="Poppins"/>
          <w:color w:val="000000"/>
          <w:sz w:val="20"/>
          <w:szCs w:val="20"/>
          <w:lang w:val="fr-FR" w:eastAsia="en-GB"/>
        </w:rPr>
        <w:t xml:space="preserve"> et mènerez des entretiens</w:t>
      </w:r>
      <w:r w:rsidR="0013061D">
        <w:rPr>
          <w:rFonts w:ascii="Poppins" w:eastAsia="Times New Roman" w:hAnsi="Poppins" w:cs="Poppins"/>
          <w:color w:val="000000"/>
          <w:sz w:val="20"/>
          <w:szCs w:val="20"/>
          <w:lang w:val="fr-FR" w:eastAsia="en-GB"/>
        </w:rPr>
        <w:t xml:space="preserve"> </w:t>
      </w:r>
      <w:r w:rsidR="009F33CB" w:rsidRPr="00EF2B03">
        <w:rPr>
          <w:rFonts w:ascii="Poppins" w:eastAsia="Times New Roman" w:hAnsi="Poppins" w:cs="Poppins"/>
          <w:color w:val="000000"/>
          <w:sz w:val="20"/>
          <w:szCs w:val="20"/>
          <w:lang w:val="fr-FR" w:eastAsia="en-GB"/>
        </w:rPr>
        <w:t>;</w:t>
      </w:r>
    </w:p>
    <w:p w14:paraId="233CB998" w14:textId="44BBE1FD" w:rsidR="00F56D95" w:rsidRPr="00EF2B03" w:rsidRDefault="00B403D3" w:rsidP="00EF2B03">
      <w:pPr>
        <w:pStyle w:val="Paragraphedeliste"/>
        <w:numPr>
          <w:ilvl w:val="0"/>
          <w:numId w:val="11"/>
        </w:numPr>
        <w:jc w:val="both"/>
        <w:rPr>
          <w:rFonts w:ascii="Poppins" w:hAnsi="Poppins" w:cs="Poppins"/>
          <w:sz w:val="20"/>
          <w:szCs w:val="20"/>
          <w:lang w:val="fr-FR"/>
        </w:rPr>
      </w:pPr>
      <w:r w:rsidRPr="00EF2B03">
        <w:rPr>
          <w:rFonts w:ascii="Poppins" w:hAnsi="Poppins" w:cs="Poppins"/>
          <w:sz w:val="20"/>
          <w:szCs w:val="20"/>
          <w:lang w:val="fr-FR"/>
        </w:rPr>
        <w:t xml:space="preserve">Vous </w:t>
      </w:r>
      <w:r w:rsidR="003F628F">
        <w:rPr>
          <w:rFonts w:ascii="Poppins" w:hAnsi="Poppins" w:cs="Poppins"/>
          <w:sz w:val="20"/>
          <w:szCs w:val="20"/>
          <w:lang w:val="fr-FR"/>
        </w:rPr>
        <w:t xml:space="preserve">rédigerez des </w:t>
      </w:r>
      <w:r w:rsidR="007016C6">
        <w:rPr>
          <w:rFonts w:ascii="Poppins" w:hAnsi="Poppins" w:cs="Poppins"/>
          <w:sz w:val="20"/>
          <w:szCs w:val="20"/>
          <w:lang w:val="fr-FR"/>
        </w:rPr>
        <w:t>comptes-rendus</w:t>
      </w:r>
      <w:r w:rsidR="003F628F">
        <w:rPr>
          <w:rFonts w:ascii="Poppins" w:hAnsi="Poppins" w:cs="Poppins"/>
          <w:sz w:val="20"/>
          <w:szCs w:val="20"/>
          <w:lang w:val="fr-FR"/>
        </w:rPr>
        <w:t xml:space="preserve"> </w:t>
      </w:r>
      <w:r w:rsidR="00536DA4">
        <w:rPr>
          <w:rFonts w:ascii="Poppins" w:hAnsi="Poppins" w:cs="Poppins"/>
          <w:sz w:val="20"/>
          <w:szCs w:val="20"/>
          <w:lang w:val="fr-FR"/>
        </w:rPr>
        <w:t>à la suite des</w:t>
      </w:r>
      <w:r w:rsidR="003F628F">
        <w:rPr>
          <w:rFonts w:ascii="Poppins" w:hAnsi="Poppins" w:cs="Poppins"/>
          <w:sz w:val="20"/>
          <w:szCs w:val="20"/>
          <w:lang w:val="fr-FR"/>
        </w:rPr>
        <w:t xml:space="preserve"> entretiens donnant des informations et du sens à nos clients internes ; </w:t>
      </w:r>
    </w:p>
    <w:p w14:paraId="65E72878" w14:textId="1713F5B3" w:rsidR="009107EF" w:rsidRPr="00EF2B03" w:rsidRDefault="009E1B65" w:rsidP="00F94FD7">
      <w:pPr>
        <w:pStyle w:val="Paragraphedeliste"/>
        <w:numPr>
          <w:ilvl w:val="0"/>
          <w:numId w:val="11"/>
        </w:numPr>
        <w:spacing w:after="0"/>
        <w:rPr>
          <w:rFonts w:ascii="Poppins" w:hAnsi="Poppins" w:cs="Poppins"/>
          <w:sz w:val="20"/>
          <w:szCs w:val="20"/>
          <w:lang w:val="fr-FR"/>
        </w:rPr>
      </w:pPr>
      <w:r>
        <w:rPr>
          <w:rFonts w:ascii="Poppins" w:hAnsi="Poppins" w:cs="Poppins"/>
          <w:sz w:val="20"/>
          <w:szCs w:val="20"/>
          <w:lang w:val="fr-FR"/>
        </w:rPr>
        <w:t>Dans la recherche de profils pertinents, vous utiliserez les</w:t>
      </w:r>
      <w:r w:rsidR="0038649F">
        <w:rPr>
          <w:rFonts w:ascii="Poppins" w:hAnsi="Poppins" w:cs="Poppins"/>
          <w:sz w:val="20"/>
          <w:szCs w:val="20"/>
          <w:lang w:val="fr-FR"/>
        </w:rPr>
        <w:t xml:space="preserve"> différents canaux à disposition : </w:t>
      </w:r>
      <w:r>
        <w:rPr>
          <w:rFonts w:ascii="Poppins" w:hAnsi="Poppins" w:cs="Poppins"/>
          <w:sz w:val="20"/>
          <w:szCs w:val="20"/>
          <w:lang w:val="fr-FR"/>
        </w:rPr>
        <w:t>jobboards, cv</w:t>
      </w:r>
      <w:r w:rsidR="0038649F">
        <w:rPr>
          <w:rFonts w:ascii="Poppins" w:hAnsi="Poppins" w:cs="Poppins"/>
          <w:sz w:val="20"/>
          <w:szCs w:val="20"/>
          <w:lang w:val="fr-FR"/>
        </w:rPr>
        <w:t xml:space="preserve"> </w:t>
      </w:r>
      <w:r>
        <w:rPr>
          <w:rFonts w:ascii="Poppins" w:hAnsi="Poppins" w:cs="Poppins"/>
          <w:sz w:val="20"/>
          <w:szCs w:val="20"/>
          <w:lang w:val="fr-FR"/>
        </w:rPr>
        <w:t>thèques et réseaux sociaux</w:t>
      </w:r>
      <w:r w:rsidR="0038649F">
        <w:rPr>
          <w:rFonts w:ascii="Poppins" w:hAnsi="Poppins" w:cs="Poppins"/>
          <w:sz w:val="20"/>
          <w:szCs w:val="20"/>
          <w:lang w:val="fr-FR"/>
        </w:rPr>
        <w:t xml:space="preserve"> … </w:t>
      </w:r>
      <w:r w:rsidR="009107EF" w:rsidRPr="00EF2B03">
        <w:rPr>
          <w:rFonts w:ascii="Poppins" w:hAnsi="Poppins" w:cs="Poppins"/>
          <w:sz w:val="20"/>
          <w:szCs w:val="20"/>
          <w:lang w:val="fr-FR"/>
        </w:rPr>
        <w:t>;</w:t>
      </w:r>
    </w:p>
    <w:p w14:paraId="56D8D78D" w14:textId="3E6AB30F" w:rsidR="00663443" w:rsidRPr="00EF2B03" w:rsidRDefault="00AE43CC" w:rsidP="00EF2B03">
      <w:pPr>
        <w:pStyle w:val="Paragraphedeliste"/>
        <w:numPr>
          <w:ilvl w:val="0"/>
          <w:numId w:val="11"/>
        </w:numPr>
        <w:jc w:val="both"/>
        <w:rPr>
          <w:rFonts w:ascii="Poppins" w:eastAsia="Times New Roman" w:hAnsi="Poppins" w:cs="Poppins"/>
          <w:sz w:val="20"/>
          <w:szCs w:val="20"/>
          <w:lang w:val="fr-FR" w:eastAsia="en-GB"/>
        </w:rPr>
      </w:pPr>
      <w:r w:rsidRPr="00EF2B03">
        <w:rPr>
          <w:rFonts w:ascii="Poppins" w:hAnsi="Poppins" w:cs="Poppins"/>
          <w:sz w:val="20"/>
          <w:szCs w:val="20"/>
          <w:lang w:val="fr-FR"/>
        </w:rPr>
        <w:t>V</w:t>
      </w:r>
      <w:r w:rsidR="007076E7" w:rsidRPr="00EF2B03">
        <w:rPr>
          <w:rFonts w:ascii="Poppins" w:hAnsi="Poppins" w:cs="Poppins"/>
          <w:sz w:val="20"/>
          <w:szCs w:val="20"/>
          <w:lang w:val="fr-FR"/>
        </w:rPr>
        <w:t xml:space="preserve">ous </w:t>
      </w:r>
      <w:r w:rsidR="0038649F">
        <w:rPr>
          <w:rFonts w:ascii="Poppins" w:hAnsi="Poppins" w:cs="Poppins"/>
          <w:sz w:val="20"/>
          <w:szCs w:val="20"/>
          <w:lang w:val="fr-FR"/>
        </w:rPr>
        <w:t>prendrez en charge la campagne d’alternance, participerez à des projets transverses RH et à des évènements ponctuels (forums, salons …)</w:t>
      </w:r>
      <w:r w:rsidR="00152FAA">
        <w:rPr>
          <w:rFonts w:ascii="Poppins" w:hAnsi="Poppins" w:cs="Poppins"/>
          <w:sz w:val="20"/>
          <w:szCs w:val="20"/>
          <w:lang w:val="fr-FR"/>
        </w:rPr>
        <w:t xml:space="preserve"> </w:t>
      </w:r>
      <w:r w:rsidR="00663443" w:rsidRPr="00EF2B03">
        <w:rPr>
          <w:rFonts w:ascii="Poppins" w:eastAsia="Times New Roman" w:hAnsi="Poppins" w:cs="Poppins"/>
          <w:sz w:val="20"/>
          <w:szCs w:val="20"/>
          <w:lang w:val="fr-FR" w:eastAsia="en-GB"/>
        </w:rPr>
        <w:t>;</w:t>
      </w:r>
    </w:p>
    <w:p w14:paraId="39CD1BE3" w14:textId="7143F545" w:rsidR="001D6FBD" w:rsidRPr="007016C6" w:rsidRDefault="006A4508" w:rsidP="00954B23">
      <w:pPr>
        <w:pStyle w:val="Paragraphedeliste"/>
        <w:numPr>
          <w:ilvl w:val="0"/>
          <w:numId w:val="11"/>
        </w:numPr>
        <w:spacing w:after="0"/>
        <w:jc w:val="both"/>
        <w:rPr>
          <w:rFonts w:ascii="Poppins" w:hAnsi="Poppins" w:cs="Poppins"/>
          <w:sz w:val="20"/>
          <w:szCs w:val="20"/>
          <w:lang w:val="fr-FR"/>
        </w:rPr>
      </w:pPr>
      <w:r w:rsidRPr="007016C6">
        <w:rPr>
          <w:rFonts w:ascii="Poppins" w:hAnsi="Poppins" w:cs="Poppins"/>
          <w:sz w:val="20"/>
          <w:szCs w:val="20"/>
          <w:lang w:val="fr-FR"/>
        </w:rPr>
        <w:t>Vous alimenterez les outils de reporting</w:t>
      </w:r>
      <w:r w:rsidR="007016C6">
        <w:rPr>
          <w:rFonts w:ascii="Poppins" w:hAnsi="Poppins" w:cs="Poppins"/>
          <w:sz w:val="20"/>
          <w:szCs w:val="20"/>
          <w:lang w:val="fr-FR"/>
        </w:rPr>
        <w:t>.</w:t>
      </w:r>
    </w:p>
    <w:p w14:paraId="1670F03A" w14:textId="4497595B" w:rsidR="002A033E" w:rsidRPr="002A033E" w:rsidRDefault="002A033E" w:rsidP="004D58E8">
      <w:pPr>
        <w:shd w:val="clear" w:color="auto" w:fill="FFFFFF"/>
        <w:spacing w:after="0" w:line="240" w:lineRule="auto"/>
        <w:jc w:val="both"/>
        <w:rPr>
          <w:rFonts w:ascii="Poppins" w:eastAsia="Times New Roman" w:hAnsi="Poppins" w:cs="Poppins"/>
          <w:color w:val="000000"/>
          <w:lang w:val="fr-FR" w:eastAsia="en-GB"/>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A6577C"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A6577C">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2B1CF6D0"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1D7265">
        <w:rPr>
          <w:rFonts w:ascii="Poppins" w:hAnsi="Poppins" w:cs="Poppins"/>
          <w:sz w:val="20"/>
          <w:szCs w:val="20"/>
        </w:rPr>
        <w:t xml:space="preserve"> </w:t>
      </w:r>
      <w:r w:rsidR="00F731F3">
        <w:rPr>
          <w:rFonts w:ascii="Poppins" w:hAnsi="Poppins" w:cs="Poppins"/>
          <w:sz w:val="20"/>
          <w:szCs w:val="20"/>
        </w:rPr>
        <w:t xml:space="preserve">master </w:t>
      </w:r>
      <w:bookmarkEnd w:id="0"/>
      <w:r w:rsidR="00F731F3">
        <w:rPr>
          <w:rFonts w:ascii="Poppins" w:hAnsi="Poppins" w:cs="Poppins"/>
          <w:sz w:val="20"/>
          <w:szCs w:val="20"/>
        </w:rPr>
        <w:t xml:space="preserve">en </w:t>
      </w:r>
      <w:r w:rsidR="001D7265">
        <w:rPr>
          <w:rFonts w:ascii="Poppins" w:hAnsi="Poppins" w:cs="Poppins"/>
          <w:sz w:val="20"/>
          <w:szCs w:val="20"/>
        </w:rPr>
        <w:t>Ressources</w:t>
      </w:r>
      <w:r w:rsidR="008B09C9">
        <w:rPr>
          <w:rFonts w:ascii="Poppins" w:hAnsi="Poppins" w:cs="Poppins"/>
          <w:sz w:val="20"/>
          <w:szCs w:val="20"/>
        </w:rPr>
        <w:t xml:space="preserve"> Humaines</w:t>
      </w:r>
      <w:r w:rsidR="00F731F3">
        <w:rPr>
          <w:rFonts w:ascii="Poppins" w:hAnsi="Poppins" w:cs="Poppins"/>
          <w:sz w:val="20"/>
          <w:szCs w:val="20"/>
        </w:rPr>
        <w:t xml:space="preserve">, GEA </w:t>
      </w:r>
      <w:r w:rsidRPr="00252E5E">
        <w:rPr>
          <w:rFonts w:ascii="Poppins" w:hAnsi="Poppins" w:cs="Poppins"/>
          <w:sz w:val="20"/>
          <w:szCs w:val="20"/>
        </w:rPr>
        <w:t>;</w:t>
      </w:r>
    </w:p>
    <w:p w14:paraId="1768A7BE" w14:textId="514A9B77"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compétences</w:t>
      </w:r>
      <w:r w:rsidR="00EF2B03">
        <w:rPr>
          <w:rFonts w:ascii="Poppins" w:hAnsi="Poppins" w:cs="Poppins"/>
          <w:sz w:val="20"/>
          <w:szCs w:val="20"/>
        </w:rPr>
        <w:t xml:space="preserve"> </w:t>
      </w:r>
      <w:r w:rsidR="00F96826" w:rsidRPr="008C2D4C">
        <w:rPr>
          <w:rFonts w:ascii="Poppins" w:hAnsi="Poppins" w:cs="Poppins"/>
          <w:sz w:val="20"/>
          <w:szCs w:val="20"/>
        </w:rPr>
        <w:t>;</w:t>
      </w:r>
    </w:p>
    <w:p w14:paraId="32413DC6" w14:textId="4AF95377" w:rsidR="00757587" w:rsidRDefault="00757587"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0734AE">
        <w:rPr>
          <w:rFonts w:ascii="Poppins" w:hAnsi="Poppins" w:cs="Poppins"/>
          <w:sz w:val="20"/>
          <w:szCs w:val="20"/>
        </w:rPr>
        <w:t xml:space="preserve">êtes à l’aise </w:t>
      </w:r>
      <w:r w:rsidR="00F731F3">
        <w:rPr>
          <w:rFonts w:ascii="Poppins" w:hAnsi="Poppins" w:cs="Poppins"/>
          <w:sz w:val="20"/>
          <w:szCs w:val="20"/>
        </w:rPr>
        <w:t>a</w:t>
      </w:r>
      <w:r w:rsidR="000734AE">
        <w:rPr>
          <w:rFonts w:ascii="Poppins" w:hAnsi="Poppins" w:cs="Poppins"/>
          <w:sz w:val="20"/>
          <w:szCs w:val="20"/>
        </w:rPr>
        <w:t>vec le pack office (notamment Excel</w:t>
      </w:r>
      <w:r w:rsidR="00F731F3">
        <w:rPr>
          <w:rFonts w:ascii="Poppins" w:hAnsi="Poppins" w:cs="Poppins"/>
          <w:sz w:val="20"/>
          <w:szCs w:val="20"/>
        </w:rPr>
        <w:t xml:space="preserve"> et Power Point</w:t>
      </w:r>
      <w:r w:rsidR="000734AE">
        <w:rPr>
          <w:rFonts w:ascii="Poppins" w:hAnsi="Poppins" w:cs="Poppins"/>
          <w:sz w:val="20"/>
          <w:szCs w:val="20"/>
        </w:rPr>
        <w:t>)</w:t>
      </w:r>
      <w:r>
        <w:rPr>
          <w:rFonts w:ascii="Poppins" w:hAnsi="Poppins" w:cs="Poppins"/>
          <w:sz w:val="20"/>
          <w:szCs w:val="20"/>
        </w:rPr>
        <w:t> ;</w:t>
      </w:r>
    </w:p>
    <w:p w14:paraId="78DC3AEB" w14:textId="5DCA09C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07F58C3B" w14:textId="4D4B03B2" w:rsidR="00F96826" w:rsidRPr="008C2D4C" w:rsidRDefault="00735A35" w:rsidP="004D58E8">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A6577C">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A6577C">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lastRenderedPageBreak/>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2EDEB1F8"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A6577C" w:rsidRDefault="00BD5EEB" w:rsidP="004D58E8">
      <w:pPr>
        <w:spacing w:after="0" w:line="256" w:lineRule="auto"/>
        <w:jc w:val="both"/>
        <w:rPr>
          <w:rFonts w:ascii="Poppins" w:eastAsia="Poppins" w:hAnsi="Poppins"/>
          <w:color w:val="FF0000"/>
          <w:kern w:val="24"/>
          <w:sz w:val="20"/>
          <w:szCs w:val="20"/>
          <w:lang w:val="fr-FR"/>
        </w:rPr>
      </w:pPr>
      <w:r w:rsidRPr="00A6577C">
        <w:rPr>
          <w:rFonts w:ascii="Poppins" w:hAnsi="Poppins"/>
          <w:b/>
          <w:bCs/>
          <w:color w:val="FF0000"/>
          <w:kern w:val="24"/>
          <w:sz w:val="20"/>
          <w:szCs w:val="20"/>
          <w:lang w:val="fr-FR"/>
        </w:rPr>
        <w:t>Et si ça colle entre nous</w:t>
      </w:r>
      <w:r w:rsidRPr="00A6577C">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9"/>
  </w:num>
  <w:num w:numId="4" w16cid:durableId="507721116">
    <w:abstractNumId w:val="11"/>
  </w:num>
  <w:num w:numId="5" w16cid:durableId="1402094267">
    <w:abstractNumId w:val="7"/>
  </w:num>
  <w:num w:numId="6" w16cid:durableId="2021735083">
    <w:abstractNumId w:val="12"/>
  </w:num>
  <w:num w:numId="7" w16cid:durableId="456796889">
    <w:abstractNumId w:val="1"/>
  </w:num>
  <w:num w:numId="8" w16cid:durableId="1366519380">
    <w:abstractNumId w:val="0"/>
  </w:num>
  <w:num w:numId="9" w16cid:durableId="354504673">
    <w:abstractNumId w:val="10"/>
  </w:num>
  <w:num w:numId="10" w16cid:durableId="8336948">
    <w:abstractNumId w:val="5"/>
  </w:num>
  <w:num w:numId="11" w16cid:durableId="1425684180">
    <w:abstractNumId w:val="4"/>
  </w:num>
  <w:num w:numId="12" w16cid:durableId="1319534417">
    <w:abstractNumId w:val="8"/>
  </w:num>
  <w:num w:numId="13" w16cid:durableId="101561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C1908"/>
    <w:rsid w:val="000C20DE"/>
    <w:rsid w:val="000C2F1D"/>
    <w:rsid w:val="000D08DA"/>
    <w:rsid w:val="000D3F36"/>
    <w:rsid w:val="000D669C"/>
    <w:rsid w:val="00100E9B"/>
    <w:rsid w:val="00104B95"/>
    <w:rsid w:val="0010798F"/>
    <w:rsid w:val="001127DF"/>
    <w:rsid w:val="0013061D"/>
    <w:rsid w:val="0013243B"/>
    <w:rsid w:val="00135C78"/>
    <w:rsid w:val="00137B29"/>
    <w:rsid w:val="001462B6"/>
    <w:rsid w:val="00152FAA"/>
    <w:rsid w:val="0015542E"/>
    <w:rsid w:val="001555AE"/>
    <w:rsid w:val="00156974"/>
    <w:rsid w:val="00161EF9"/>
    <w:rsid w:val="00166488"/>
    <w:rsid w:val="0017120F"/>
    <w:rsid w:val="001747A4"/>
    <w:rsid w:val="00175CC8"/>
    <w:rsid w:val="001839A3"/>
    <w:rsid w:val="00195613"/>
    <w:rsid w:val="001A0AB0"/>
    <w:rsid w:val="001A1A5C"/>
    <w:rsid w:val="001A5BDD"/>
    <w:rsid w:val="001B105D"/>
    <w:rsid w:val="001B22E9"/>
    <w:rsid w:val="001B7E2D"/>
    <w:rsid w:val="001C2FFF"/>
    <w:rsid w:val="001D6FBD"/>
    <w:rsid w:val="001D7265"/>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365E9"/>
    <w:rsid w:val="00243B50"/>
    <w:rsid w:val="00247FAE"/>
    <w:rsid w:val="00250729"/>
    <w:rsid w:val="00251F23"/>
    <w:rsid w:val="00252E5E"/>
    <w:rsid w:val="00253A60"/>
    <w:rsid w:val="00260139"/>
    <w:rsid w:val="002609FA"/>
    <w:rsid w:val="00261F59"/>
    <w:rsid w:val="0026565C"/>
    <w:rsid w:val="00266FE1"/>
    <w:rsid w:val="0026737A"/>
    <w:rsid w:val="002732B6"/>
    <w:rsid w:val="002813A2"/>
    <w:rsid w:val="002846BF"/>
    <w:rsid w:val="0029266B"/>
    <w:rsid w:val="00295727"/>
    <w:rsid w:val="0029622E"/>
    <w:rsid w:val="002971F3"/>
    <w:rsid w:val="00297484"/>
    <w:rsid w:val="002A033E"/>
    <w:rsid w:val="002A2EEB"/>
    <w:rsid w:val="002B1C9F"/>
    <w:rsid w:val="002C26E9"/>
    <w:rsid w:val="002C295C"/>
    <w:rsid w:val="002C29BA"/>
    <w:rsid w:val="002D7744"/>
    <w:rsid w:val="002E1274"/>
    <w:rsid w:val="002E7D3A"/>
    <w:rsid w:val="002F4F87"/>
    <w:rsid w:val="0031244F"/>
    <w:rsid w:val="00314D51"/>
    <w:rsid w:val="00315299"/>
    <w:rsid w:val="00317BBC"/>
    <w:rsid w:val="003211EF"/>
    <w:rsid w:val="0032127A"/>
    <w:rsid w:val="0032261F"/>
    <w:rsid w:val="0032788E"/>
    <w:rsid w:val="003301ED"/>
    <w:rsid w:val="00332169"/>
    <w:rsid w:val="00334CA4"/>
    <w:rsid w:val="00336BEB"/>
    <w:rsid w:val="0034471B"/>
    <w:rsid w:val="003533BE"/>
    <w:rsid w:val="00356E98"/>
    <w:rsid w:val="0035724E"/>
    <w:rsid w:val="00360724"/>
    <w:rsid w:val="00365DA8"/>
    <w:rsid w:val="00373B2D"/>
    <w:rsid w:val="003745CB"/>
    <w:rsid w:val="00381C14"/>
    <w:rsid w:val="003829A1"/>
    <w:rsid w:val="003848C4"/>
    <w:rsid w:val="0038649F"/>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628F"/>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4695"/>
    <w:rsid w:val="004671EB"/>
    <w:rsid w:val="004710FA"/>
    <w:rsid w:val="004728DB"/>
    <w:rsid w:val="004740B7"/>
    <w:rsid w:val="00476378"/>
    <w:rsid w:val="0048691F"/>
    <w:rsid w:val="004A2C92"/>
    <w:rsid w:val="004A72C6"/>
    <w:rsid w:val="004B0892"/>
    <w:rsid w:val="004B3BF3"/>
    <w:rsid w:val="004C7EC0"/>
    <w:rsid w:val="004D58E8"/>
    <w:rsid w:val="004E3297"/>
    <w:rsid w:val="004E3B44"/>
    <w:rsid w:val="004E5CB3"/>
    <w:rsid w:val="004E6F34"/>
    <w:rsid w:val="004F0505"/>
    <w:rsid w:val="00504FE6"/>
    <w:rsid w:val="00507943"/>
    <w:rsid w:val="00513D61"/>
    <w:rsid w:val="00513FA3"/>
    <w:rsid w:val="00516E3C"/>
    <w:rsid w:val="00525006"/>
    <w:rsid w:val="0052746A"/>
    <w:rsid w:val="00532C4D"/>
    <w:rsid w:val="0053339B"/>
    <w:rsid w:val="00536DA4"/>
    <w:rsid w:val="0053720D"/>
    <w:rsid w:val="00544033"/>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D0135"/>
    <w:rsid w:val="005D02D3"/>
    <w:rsid w:val="005D0B80"/>
    <w:rsid w:val="005D0C42"/>
    <w:rsid w:val="005D12F4"/>
    <w:rsid w:val="005D3708"/>
    <w:rsid w:val="005D428B"/>
    <w:rsid w:val="005E1038"/>
    <w:rsid w:val="005E1FE7"/>
    <w:rsid w:val="005E71B8"/>
    <w:rsid w:val="005F573C"/>
    <w:rsid w:val="00606193"/>
    <w:rsid w:val="00610C81"/>
    <w:rsid w:val="006210A3"/>
    <w:rsid w:val="00625AAF"/>
    <w:rsid w:val="006270A1"/>
    <w:rsid w:val="00635100"/>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4508"/>
    <w:rsid w:val="006A60B6"/>
    <w:rsid w:val="006B2D18"/>
    <w:rsid w:val="006B50E0"/>
    <w:rsid w:val="006B60E5"/>
    <w:rsid w:val="006C02C3"/>
    <w:rsid w:val="006C2A41"/>
    <w:rsid w:val="006D238E"/>
    <w:rsid w:val="006D5EF7"/>
    <w:rsid w:val="006D6913"/>
    <w:rsid w:val="006E22D7"/>
    <w:rsid w:val="006E5A9E"/>
    <w:rsid w:val="006F2FBB"/>
    <w:rsid w:val="007016C6"/>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E0D10"/>
    <w:rsid w:val="007E5560"/>
    <w:rsid w:val="007F1915"/>
    <w:rsid w:val="00821654"/>
    <w:rsid w:val="00822D7E"/>
    <w:rsid w:val="00823611"/>
    <w:rsid w:val="00825553"/>
    <w:rsid w:val="00842FAF"/>
    <w:rsid w:val="008432A6"/>
    <w:rsid w:val="00846DE8"/>
    <w:rsid w:val="00850C30"/>
    <w:rsid w:val="00854C14"/>
    <w:rsid w:val="008577F9"/>
    <w:rsid w:val="00860B08"/>
    <w:rsid w:val="00861747"/>
    <w:rsid w:val="00866940"/>
    <w:rsid w:val="00871282"/>
    <w:rsid w:val="0087400B"/>
    <w:rsid w:val="00875AB7"/>
    <w:rsid w:val="00887054"/>
    <w:rsid w:val="00892B39"/>
    <w:rsid w:val="00892C24"/>
    <w:rsid w:val="00893CF6"/>
    <w:rsid w:val="00895846"/>
    <w:rsid w:val="008964FA"/>
    <w:rsid w:val="008B09C9"/>
    <w:rsid w:val="008B0C9B"/>
    <w:rsid w:val="008B267A"/>
    <w:rsid w:val="008B269A"/>
    <w:rsid w:val="008B6ACB"/>
    <w:rsid w:val="008C2D4C"/>
    <w:rsid w:val="008C6DC9"/>
    <w:rsid w:val="008C6FAD"/>
    <w:rsid w:val="008D2EAC"/>
    <w:rsid w:val="008D623F"/>
    <w:rsid w:val="008D6B59"/>
    <w:rsid w:val="008E5B6D"/>
    <w:rsid w:val="008F212B"/>
    <w:rsid w:val="008F48EB"/>
    <w:rsid w:val="009013EC"/>
    <w:rsid w:val="00907AC8"/>
    <w:rsid w:val="009107EF"/>
    <w:rsid w:val="00912F9D"/>
    <w:rsid w:val="009131F5"/>
    <w:rsid w:val="00917567"/>
    <w:rsid w:val="0092050F"/>
    <w:rsid w:val="00923745"/>
    <w:rsid w:val="00927413"/>
    <w:rsid w:val="00931C62"/>
    <w:rsid w:val="00934B24"/>
    <w:rsid w:val="009423B5"/>
    <w:rsid w:val="009438D7"/>
    <w:rsid w:val="00952FB7"/>
    <w:rsid w:val="00964CEE"/>
    <w:rsid w:val="009709BE"/>
    <w:rsid w:val="00975F7C"/>
    <w:rsid w:val="009769C3"/>
    <w:rsid w:val="009769D2"/>
    <w:rsid w:val="00982616"/>
    <w:rsid w:val="009903CC"/>
    <w:rsid w:val="00991271"/>
    <w:rsid w:val="009977EB"/>
    <w:rsid w:val="009A1038"/>
    <w:rsid w:val="009B3045"/>
    <w:rsid w:val="009B567A"/>
    <w:rsid w:val="009B5B51"/>
    <w:rsid w:val="009C525B"/>
    <w:rsid w:val="009C5D94"/>
    <w:rsid w:val="009D1750"/>
    <w:rsid w:val="009D1EC3"/>
    <w:rsid w:val="009D272A"/>
    <w:rsid w:val="009E1ABB"/>
    <w:rsid w:val="009E1B65"/>
    <w:rsid w:val="009E1EF6"/>
    <w:rsid w:val="009E363D"/>
    <w:rsid w:val="009E4D10"/>
    <w:rsid w:val="009F2ACB"/>
    <w:rsid w:val="009F33CB"/>
    <w:rsid w:val="009F3545"/>
    <w:rsid w:val="009F7866"/>
    <w:rsid w:val="00A00A9E"/>
    <w:rsid w:val="00A025AE"/>
    <w:rsid w:val="00A2048A"/>
    <w:rsid w:val="00A24D68"/>
    <w:rsid w:val="00A32DEF"/>
    <w:rsid w:val="00A34AEE"/>
    <w:rsid w:val="00A36B3A"/>
    <w:rsid w:val="00A3712F"/>
    <w:rsid w:val="00A41CA8"/>
    <w:rsid w:val="00A464D6"/>
    <w:rsid w:val="00A56C08"/>
    <w:rsid w:val="00A63724"/>
    <w:rsid w:val="00A64B88"/>
    <w:rsid w:val="00A6577C"/>
    <w:rsid w:val="00A6700E"/>
    <w:rsid w:val="00A71027"/>
    <w:rsid w:val="00A86E9C"/>
    <w:rsid w:val="00A95D06"/>
    <w:rsid w:val="00A96FC0"/>
    <w:rsid w:val="00A96FCA"/>
    <w:rsid w:val="00A973E8"/>
    <w:rsid w:val="00AA4F6A"/>
    <w:rsid w:val="00AA5E80"/>
    <w:rsid w:val="00AA72CA"/>
    <w:rsid w:val="00AA7C7C"/>
    <w:rsid w:val="00AA7E29"/>
    <w:rsid w:val="00AB6EC1"/>
    <w:rsid w:val="00AC21C3"/>
    <w:rsid w:val="00AC3B39"/>
    <w:rsid w:val="00AC65A8"/>
    <w:rsid w:val="00AC79B3"/>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7559D"/>
    <w:rsid w:val="00B90F4C"/>
    <w:rsid w:val="00B9302D"/>
    <w:rsid w:val="00B97EFC"/>
    <w:rsid w:val="00BA5281"/>
    <w:rsid w:val="00BB1C01"/>
    <w:rsid w:val="00BB7DC7"/>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16F92"/>
    <w:rsid w:val="00C20148"/>
    <w:rsid w:val="00C2340E"/>
    <w:rsid w:val="00C25101"/>
    <w:rsid w:val="00C2728F"/>
    <w:rsid w:val="00C31693"/>
    <w:rsid w:val="00C336E9"/>
    <w:rsid w:val="00C35DDB"/>
    <w:rsid w:val="00C416F1"/>
    <w:rsid w:val="00C43207"/>
    <w:rsid w:val="00C43545"/>
    <w:rsid w:val="00C50512"/>
    <w:rsid w:val="00C520B3"/>
    <w:rsid w:val="00C664C7"/>
    <w:rsid w:val="00C70253"/>
    <w:rsid w:val="00C715B0"/>
    <w:rsid w:val="00C7181E"/>
    <w:rsid w:val="00C72ADF"/>
    <w:rsid w:val="00C72E01"/>
    <w:rsid w:val="00C749B3"/>
    <w:rsid w:val="00C828B4"/>
    <w:rsid w:val="00C9483D"/>
    <w:rsid w:val="00C94B19"/>
    <w:rsid w:val="00CA188C"/>
    <w:rsid w:val="00CA383D"/>
    <w:rsid w:val="00CB4966"/>
    <w:rsid w:val="00CC4823"/>
    <w:rsid w:val="00CD37E8"/>
    <w:rsid w:val="00CD4BE7"/>
    <w:rsid w:val="00CD576B"/>
    <w:rsid w:val="00CE35A9"/>
    <w:rsid w:val="00CE41A8"/>
    <w:rsid w:val="00CE5EC3"/>
    <w:rsid w:val="00CE76F5"/>
    <w:rsid w:val="00CE7F6F"/>
    <w:rsid w:val="00D01260"/>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2693"/>
    <w:rsid w:val="00D75A5A"/>
    <w:rsid w:val="00D87C77"/>
    <w:rsid w:val="00D95779"/>
    <w:rsid w:val="00DA13B5"/>
    <w:rsid w:val="00DA373D"/>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41632"/>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4B8A"/>
    <w:rsid w:val="00F71AB0"/>
    <w:rsid w:val="00F731F3"/>
    <w:rsid w:val="00F75FC9"/>
    <w:rsid w:val="00F7630D"/>
    <w:rsid w:val="00F76701"/>
    <w:rsid w:val="00F77C2C"/>
    <w:rsid w:val="00F810FF"/>
    <w:rsid w:val="00F8152C"/>
    <w:rsid w:val="00F8788F"/>
    <w:rsid w:val="00F924D2"/>
    <w:rsid w:val="00F940F1"/>
    <w:rsid w:val="00F9418C"/>
    <w:rsid w:val="00F96826"/>
    <w:rsid w:val="00F96E44"/>
    <w:rsid w:val="00FA0115"/>
    <w:rsid w:val="00FB4ECF"/>
    <w:rsid w:val="00FB7917"/>
    <w:rsid w:val="00FC65C0"/>
    <w:rsid w:val="00FC6F70"/>
    <w:rsid w:val="00FC7719"/>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60</cp:revision>
  <cp:lastPrinted>2023-10-09T15:42:00Z</cp:lastPrinted>
  <dcterms:created xsi:type="dcterms:W3CDTF">2024-01-30T09:34:00Z</dcterms:created>
  <dcterms:modified xsi:type="dcterms:W3CDTF">2024-04-09T09:13:00Z</dcterms:modified>
</cp:coreProperties>
</file>